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F2" w:rsidRDefault="00D904C3">
      <w:pPr>
        <w:rPr>
          <w:sz w:val="32"/>
          <w:szCs w:val="32"/>
        </w:rPr>
      </w:pPr>
      <w:r>
        <w:rPr>
          <w:sz w:val="32"/>
          <w:szCs w:val="32"/>
        </w:rPr>
        <w:t>O</w:t>
      </w:r>
      <w:bookmarkStart w:id="0" w:name="_GoBack"/>
      <w:bookmarkEnd w:id="0"/>
      <w:r w:rsidR="00924B12">
        <w:rPr>
          <w:sz w:val="32"/>
          <w:szCs w:val="32"/>
        </w:rPr>
        <w:t xml:space="preserve">známení zákonného zástupce o individuálním vzdělávání dítěte </w:t>
      </w:r>
    </w:p>
    <w:p w:rsidR="00F122F2" w:rsidRDefault="00F122F2">
      <w:pPr>
        <w:jc w:val="both"/>
        <w:rPr>
          <w:sz w:val="32"/>
          <w:szCs w:val="32"/>
        </w:rPr>
      </w:pPr>
    </w:p>
    <w:p w:rsidR="00F122F2" w:rsidRDefault="00924B12">
      <w:pPr>
        <w:pStyle w:val="Bezmezer"/>
      </w:pPr>
      <w:r>
        <w:t xml:space="preserve">Jméno a příjmení zákonného zástupce: …………………………………………………………………………………………….. </w:t>
      </w: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Adresa:………………………………………………………………………………………………………………………………………………… 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Telefon: …………………………………………….. 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E-mail: ……………………………………………………………………………………………………………………………………………….. </w:t>
      </w: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rPr>
          <w:b/>
        </w:rPr>
        <w:t xml:space="preserve">Oznamuji </w:t>
      </w:r>
      <w:r>
        <w:t>vám podle § 34 b zákona č. 561/2004 Sb., školského zákona v platném znění, že moje dítě bude plnit povinné předškolní vzdělávání formou individuálního vzdělávání.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Jméno, příjmení dítěte:………………………………………………………………………………………………………………………. 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Datum narození:…………………………………………………………………………………………………………………………………. 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Adresa trvalého pobytu: ……………………………………………………………………………………………………………………..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Období, ve kterém bude dítě individuálně vzděláváno:………………………………………………………………………..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Důvody pro individuální vzdělávání dítěte: ………………………………………………………………………………………….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…………………………………………………………………………………………………………………………………………………………….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Prohlašuji, že jednám ve shodě s druhým zákonným zástupcem dítěte. 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Dále prohlašuji,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a) že jsem byl mateřskou školou poučen o její povinnosti ověřit úroveň osvojování očekávaných výstupů v jednotlivých oblastech mým dítětem a zajistím účast na tomto ověřování ve školou stanovených termínech,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>b)že beru na vědomí, že nezajištění účasti na tomto ověřování ve stanovených termínech je důvodem pro ukončení individuálního vzdělávání, bez možnosti jeho obnovení,</w:t>
      </w: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 c) že mi byly mateřskou školou doporučeny oblasti, v nichž má být dítě vzděláváno</w:t>
      </w: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 Místo, datum:</w:t>
      </w: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p w:rsidR="00F122F2" w:rsidRDefault="00924B12">
      <w:pPr>
        <w:pStyle w:val="Bezmezer"/>
      </w:pPr>
      <w:r>
        <w:t xml:space="preserve"> Podpis zákonného zástupce</w:t>
      </w:r>
    </w:p>
    <w:p w:rsidR="00F122F2" w:rsidRDefault="00F122F2">
      <w:pPr>
        <w:pStyle w:val="Bezmezer"/>
      </w:pPr>
    </w:p>
    <w:p w:rsidR="00F122F2" w:rsidRDefault="00F122F2">
      <w:pPr>
        <w:pStyle w:val="Bezmezer"/>
      </w:pPr>
    </w:p>
    <w:sectPr w:rsidR="00F122F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1C" w:rsidRDefault="00A2261C">
      <w:pPr>
        <w:spacing w:after="0" w:line="240" w:lineRule="auto"/>
      </w:pPr>
      <w:r>
        <w:separator/>
      </w:r>
    </w:p>
  </w:endnote>
  <w:endnote w:type="continuationSeparator" w:id="0">
    <w:p w:rsidR="00A2261C" w:rsidRDefault="00A2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1C" w:rsidRDefault="00A226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261C" w:rsidRDefault="00A22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F2"/>
    <w:rsid w:val="00297707"/>
    <w:rsid w:val="00924B12"/>
    <w:rsid w:val="00A2261C"/>
    <w:rsid w:val="00D904C3"/>
    <w:rsid w:val="00F1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989C"/>
  <w15:docId w15:val="{34A5E68E-E113-4B86-A71C-C46706DA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</dc:creator>
  <dc:description/>
  <cp:lastModifiedBy>Kleinová</cp:lastModifiedBy>
  <cp:revision>3</cp:revision>
  <dcterms:created xsi:type="dcterms:W3CDTF">2022-04-07T11:10:00Z</dcterms:created>
  <dcterms:modified xsi:type="dcterms:W3CDTF">2023-03-20T10:17:00Z</dcterms:modified>
</cp:coreProperties>
</file>